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E06D62">
      <w:bookmarkStart w:id="0" w:name="_GoBack"/>
      <w:bookmarkEnd w:id="0"/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F90AC" wp14:editId="76BDE60E">
                <wp:simplePos x="0" y="0"/>
                <wp:positionH relativeFrom="column">
                  <wp:posOffset>57150</wp:posOffset>
                </wp:positionH>
                <wp:positionV relativeFrom="paragraph">
                  <wp:posOffset>8248650</wp:posOffset>
                </wp:positionV>
                <wp:extent cx="6638925" cy="1028700"/>
                <wp:effectExtent l="114300" t="76200" r="47625" b="762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067F55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22B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</w:t>
                            </w:r>
                            <w:r w:rsidRPr="00067F5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516BCE" w:rsidRPr="007E241E" w:rsidRDefault="00E06D62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March has been a busy month- b</w:t>
                            </w:r>
                            <w:r w:rsidR="007E241E" w:rsidRPr="007E24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etween visits to schools and school vacancy postings, the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time </w:t>
                            </w:r>
                            <w:r w:rsidR="007E241E" w:rsidRPr="007E24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has seemed to fly by!</w:t>
                            </w:r>
                            <w:r w:rsidR="007E24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District IV is seeing many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teaching </w:t>
                            </w:r>
                            <w:r w:rsidR="007E24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vacancies this year- </w:t>
                            </w:r>
                            <w:r w:rsidR="009F421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it will be interesting</w:t>
                            </w:r>
                            <w:r w:rsidR="007E24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to see how 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 job posting season plays out.</w:t>
                            </w:r>
                          </w:p>
                          <w:p w:rsidR="00FE36F1" w:rsidRPr="003C76C4" w:rsidRDefault="00FE36F1" w:rsidP="00BB453A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F9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649.5pt;width:522.7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067F55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D722B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</w:t>
                      </w:r>
                      <w:r w:rsidRPr="00067F5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516BCE" w:rsidRPr="007E241E" w:rsidRDefault="00E06D62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March has been a busy month- b</w:t>
                      </w:r>
                      <w:r w:rsidR="007E241E" w:rsidRPr="007E24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etween visits to schools and school vacancy postings, the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time </w:t>
                      </w:r>
                      <w:r w:rsidR="007E241E" w:rsidRPr="007E24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has seemed to fly by!</w:t>
                      </w:r>
                      <w:r w:rsidR="007E24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District IV is seeing many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teaching </w:t>
                      </w:r>
                      <w:r w:rsidR="007E24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vacancies this year- </w:t>
                      </w:r>
                      <w:r w:rsidR="009F421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it will be interesting</w:t>
                      </w:r>
                      <w:r w:rsidR="007E24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to see how th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 job posting season plays out.</w:t>
                      </w:r>
                    </w:p>
                    <w:p w:rsidR="00FE36F1" w:rsidRPr="003C76C4" w:rsidRDefault="00FE36F1" w:rsidP="00BB453A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6F58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990E35" wp14:editId="2CC2C0A7">
                <wp:simplePos x="0" y="0"/>
                <wp:positionH relativeFrom="margin">
                  <wp:posOffset>38100</wp:posOffset>
                </wp:positionH>
                <wp:positionV relativeFrom="paragraph">
                  <wp:posOffset>4229100</wp:posOffset>
                </wp:positionV>
                <wp:extent cx="6657975" cy="1885950"/>
                <wp:effectExtent l="114300" t="76200" r="47625" b="762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ED0E9F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I. Meetings/Con</w:t>
                            </w:r>
                            <w:r w:rsidR="00913617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C9702D" w:rsidRPr="00527326" w:rsidRDefault="00527326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District IV </w:t>
                            </w:r>
                            <w:proofErr w:type="spellStart"/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Parli</w:t>
                            </w:r>
                            <w:proofErr w:type="spellEnd"/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Pro CDE - Lake Land College</w:t>
                            </w:r>
                            <w:r w:rsidR="004F4FA4"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Mattoon</w:t>
                            </w:r>
                            <w:r w:rsidR="00C9702D"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527326" w:rsidRPr="00527326" w:rsidRDefault="00527326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Farm Credit Illinois Scholarship Judging- Mahomet, IL</w:t>
                            </w:r>
                          </w:p>
                          <w:p w:rsidR="00527326" w:rsidRPr="00C80A6A" w:rsidRDefault="00C80A6A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District IV Proficiency Awards- Sullivan</w:t>
                            </w:r>
                            <w:r w:rsidR="00527326"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C80A6A" w:rsidRPr="00C80A6A" w:rsidRDefault="00C80A6A" w:rsidP="00C80A6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Arthur FFA Alumni Celebrate Agriculture Breakfast- Arthur, IL</w:t>
                            </w:r>
                          </w:p>
                          <w:p w:rsidR="00C80A6A" w:rsidRPr="00C80A6A" w:rsidRDefault="00C80A6A" w:rsidP="00C80A6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0A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Coles County Rotary Agriculture Luncheon- Mattoon, IL</w:t>
                            </w:r>
                          </w:p>
                          <w:p w:rsidR="004F4FA4" w:rsidRPr="00992F68" w:rsidRDefault="004F4FA4" w:rsidP="004F4FA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FCAE Staff Meeting- Springfield, IL</w:t>
                            </w:r>
                          </w:p>
                          <w:p w:rsidR="00020ACC" w:rsidRDefault="00992F68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Morrisonville FFA Banquet </w:t>
                            </w:r>
                            <w:r w:rsidR="003F50E0"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Morrisonville</w:t>
                            </w:r>
                            <w:r w:rsidR="00020ACC"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992F68" w:rsidRDefault="00992F68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ICAE Meeting- Parkland College- Champaign, IL</w:t>
                            </w:r>
                          </w:p>
                          <w:p w:rsidR="00A82108" w:rsidRPr="00992F68" w:rsidRDefault="00A82108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State Awards Day- University of Illinois- Urbana, IL</w:t>
                            </w:r>
                          </w:p>
                          <w:p w:rsidR="000B77FE" w:rsidRDefault="000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0E35" id="_x0000_s1027" type="#_x0000_t202" style="position:absolute;margin-left:3pt;margin-top:333pt;width:524.25pt;height:14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ED0E9F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I. Meetings/Con</w:t>
                      </w:r>
                      <w:r w:rsidR="00913617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C9702D" w:rsidRPr="00527326" w:rsidRDefault="00527326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District IV </w:t>
                      </w:r>
                      <w:proofErr w:type="spellStart"/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Parli</w:t>
                      </w:r>
                      <w:proofErr w:type="spellEnd"/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Pro CDE - Lake Land College</w:t>
                      </w:r>
                      <w:r w:rsidR="004F4FA4"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Mattoon</w:t>
                      </w:r>
                      <w:r w:rsidR="00C9702D"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527326" w:rsidRPr="00527326" w:rsidRDefault="00527326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Farm Credit Illinois Scholarship Judging- Mahomet, IL</w:t>
                      </w:r>
                    </w:p>
                    <w:p w:rsidR="00527326" w:rsidRPr="00C80A6A" w:rsidRDefault="00C80A6A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District IV Proficiency Awards- Sullivan</w:t>
                      </w:r>
                      <w:r w:rsidR="00527326"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C80A6A" w:rsidRPr="00C80A6A" w:rsidRDefault="00C80A6A" w:rsidP="00C80A6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Arthur FFA Alumni Celebrate Agriculture Breakfast- Arthur, IL</w:t>
                      </w:r>
                    </w:p>
                    <w:p w:rsidR="00C80A6A" w:rsidRPr="00C80A6A" w:rsidRDefault="00C80A6A" w:rsidP="00C80A6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0A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Coles County Rotary Agriculture Luncheon- Mattoon, IL</w:t>
                      </w:r>
                    </w:p>
                    <w:p w:rsidR="004F4FA4" w:rsidRPr="00992F68" w:rsidRDefault="004F4FA4" w:rsidP="004F4FA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FCAE Staff Meeting- Springfield, IL</w:t>
                      </w:r>
                    </w:p>
                    <w:p w:rsidR="00020ACC" w:rsidRDefault="00992F68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Morrisonville FFA Banquet </w:t>
                      </w:r>
                      <w:r w:rsidR="003F50E0"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Morrisonville</w:t>
                      </w:r>
                      <w:r w:rsidR="00020ACC"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992F68" w:rsidRDefault="00992F68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ICAE Meeting- Parkland College- Champaign, IL</w:t>
                      </w:r>
                    </w:p>
                    <w:p w:rsidR="00A82108" w:rsidRPr="00992F68" w:rsidRDefault="00A82108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State Awards Day- University of Illinois- Urbana, IL</w:t>
                      </w:r>
                    </w:p>
                    <w:p w:rsidR="000B77FE" w:rsidRDefault="000B77FE"/>
                  </w:txbxContent>
                </v:textbox>
                <w10:wrap anchorx="margin"/>
              </v:shape>
            </w:pict>
          </mc:Fallback>
        </mc:AlternateContent>
      </w:r>
      <w:r w:rsidR="00486F58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657F63" wp14:editId="3ED4E610">
                <wp:simplePos x="0" y="0"/>
                <wp:positionH relativeFrom="margin">
                  <wp:posOffset>66675</wp:posOffset>
                </wp:positionH>
                <wp:positionV relativeFrom="paragraph">
                  <wp:posOffset>6191250</wp:posOffset>
                </wp:positionV>
                <wp:extent cx="6657975" cy="1552575"/>
                <wp:effectExtent l="114300" t="76200" r="47625" b="857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BB63B7" w:rsidRDefault="00811870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527326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2732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52732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52732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52732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7920BE" w:rsidRPr="00527326" w:rsidRDefault="00ED0E9F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Update of Information on</w:t>
                            </w:r>
                            <w:r w:rsidR="00F3191F"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www.agriculturaleducation.org</w:t>
                            </w:r>
                            <w:r w:rsid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School Vacancies and List-Serves</w:t>
                            </w:r>
                          </w:p>
                          <w:p w:rsidR="00527326" w:rsidRPr="00527326" w:rsidRDefault="00527326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Coordination of Travel and Visit Arrangements</w:t>
                            </w:r>
                          </w:p>
                          <w:p w:rsidR="00527326" w:rsidRPr="00527326" w:rsidRDefault="00527326" w:rsidP="005273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Collection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Assistance,</w:t>
                            </w: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Input, </w:t>
                            </w: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and Organization of Roster Information and Files</w:t>
                            </w:r>
                            <w:r w:rsid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2F68" w:rsidRPr="00486F58" w:rsidRDefault="00ED0E9F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6F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Curriculum Work</w:t>
                            </w:r>
                            <w:r w:rsidR="00020ACC" w:rsidRPr="00486F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NGSS Project</w:t>
                            </w:r>
                            <w:r w:rsidR="004F4FA4" w:rsidRPr="00486F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Template</w:t>
                            </w:r>
                          </w:p>
                          <w:p w:rsidR="00ED0E9F" w:rsidRPr="00992F68" w:rsidRDefault="00992F68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Loan Forgiveness Webinar Participation</w:t>
                            </w: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7F63" id="_x0000_s1028" type="#_x0000_t202" style="position:absolute;margin-left:5.25pt;margin-top:487.5pt;width:524.25pt;height:122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BB63B7" w:rsidRDefault="00811870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527326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52732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52732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52732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52732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7920BE" w:rsidRPr="00527326" w:rsidRDefault="00ED0E9F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Update of Information on</w:t>
                      </w:r>
                      <w:r w:rsidR="00F3191F"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www.agriculturaleducation.org</w:t>
                      </w:r>
                      <w:r w:rsid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School Vacancies and List-Serves</w:t>
                      </w:r>
                    </w:p>
                    <w:p w:rsidR="00527326" w:rsidRPr="00527326" w:rsidRDefault="00527326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Coordination of Travel and Visit Arrangements</w:t>
                      </w:r>
                    </w:p>
                    <w:p w:rsidR="00527326" w:rsidRPr="00527326" w:rsidRDefault="00527326" w:rsidP="005273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Collection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Assistance,</w:t>
                      </w: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Input, </w:t>
                      </w: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and Organization of Roster Information and Files</w:t>
                      </w:r>
                      <w:r w:rsid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2F68" w:rsidRPr="00486F58" w:rsidRDefault="00ED0E9F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86F5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Curriculum Work</w:t>
                      </w:r>
                      <w:r w:rsidR="00020ACC" w:rsidRPr="00486F5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NGSS Project</w:t>
                      </w:r>
                      <w:r w:rsidR="004F4FA4" w:rsidRPr="00486F5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Template</w:t>
                      </w:r>
                    </w:p>
                    <w:p w:rsidR="00ED0E9F" w:rsidRPr="00992F68" w:rsidRDefault="00992F68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Loan Forgiveness Webinar Participation</w:t>
                      </w: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F58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8AB946" wp14:editId="4CF27484">
                <wp:simplePos x="0" y="0"/>
                <wp:positionH relativeFrom="column">
                  <wp:posOffset>66675</wp:posOffset>
                </wp:positionH>
                <wp:positionV relativeFrom="paragraph">
                  <wp:posOffset>7877175</wp:posOffset>
                </wp:positionV>
                <wp:extent cx="6638925" cy="276225"/>
                <wp:effectExtent l="114300" t="76200" r="47625" b="857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2195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Traveled </w:t>
                            </w:r>
                            <w:r w:rsidR="005D24E9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BB63B7" w:rsidRPr="00D32F3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D32F30" w:rsidRPr="00D32F3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627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B946" id="_x0000_s1029" type="#_x0000_t202" style="position:absolute;margin-left:5.25pt;margin-top:620.25pt;width:522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562195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Traveled </w:t>
                      </w:r>
                      <w:r w:rsidR="005D24E9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BB63B7" w:rsidRPr="00D32F3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D32F30" w:rsidRPr="00D32F3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627</w:t>
                      </w:r>
                    </w:p>
                  </w:txbxContent>
                </v:textbox>
              </v:shape>
            </w:pict>
          </mc:Fallback>
        </mc:AlternateContent>
      </w:r>
      <w:r w:rsidR="00992F68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CCDBD" wp14:editId="451D80B6">
                <wp:simplePos x="0" y="0"/>
                <wp:positionH relativeFrom="column">
                  <wp:posOffset>47625</wp:posOffset>
                </wp:positionH>
                <wp:positionV relativeFrom="paragraph">
                  <wp:posOffset>514350</wp:posOffset>
                </wp:positionV>
                <wp:extent cx="6638925" cy="362902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992F68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41252" w:rsidRPr="003F50E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Meetings</w:t>
                            </w:r>
                            <w:r w:rsidRPr="003F50E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F6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5D24E9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</w:t>
                            </w:r>
                            <w:r w:rsidR="00992F68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16</w:t>
                            </w:r>
                            <w:r w:rsidR="00541252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3F50E0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High </w:t>
                            </w:r>
                            <w:r w:rsidR="00541252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</w:t>
                            </w:r>
                            <w:r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5D24E9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084C86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</w:t>
                            </w:r>
                            <w:r w:rsidR="00992F68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7</w:t>
                            </w:r>
                            <w:r w:rsidR="005D24E9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</w:t>
                            </w:r>
                            <w:r w:rsidR="00992F68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5</w:t>
                            </w:r>
                            <w:r w:rsidR="00084C86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Administrators*, 1 Counselor</w:t>
                            </w:r>
                            <w:r w:rsidR="00BB63B7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^</w:t>
                            </w:r>
                            <w:r w:rsidR="00992F68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; 0 Postsecondary institutions</w:t>
                            </w:r>
                            <w:r w:rsidR="00527326" w:rsidRPr="00992F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AITC- 1</w:t>
                            </w:r>
                          </w:p>
                          <w:p w:rsidR="00914BB1" w:rsidRPr="00992F68" w:rsidRDefault="00527326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Chrisman</w:t>
                            </w:r>
                            <w:r w:rsidR="00C9702D"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74D1"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High School</w:t>
                            </w:r>
                            <w:r w:rsidR="00914BB1"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4F4FA4"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Eric Dixon^</w:t>
                            </w:r>
                          </w:p>
                          <w:p w:rsidR="009A193A" w:rsidRPr="00992F68" w:rsidRDefault="00527326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Jamaica</w:t>
                            </w:r>
                            <w:r w:rsidR="00604BCF"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992F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Mr. Jeff Ford</w:t>
                            </w:r>
                          </w:p>
                          <w:p w:rsidR="005579E1" w:rsidRPr="00527326" w:rsidRDefault="00527326" w:rsidP="005579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Heartland Tech Academy</w:t>
                            </w:r>
                            <w:r w:rsidR="005579E1"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Steve Carlson*</w:t>
                            </w:r>
                          </w:p>
                          <w:p w:rsidR="005579E1" w:rsidRPr="00C80A6A" w:rsidRDefault="00C80A6A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Greenville</w:t>
                            </w:r>
                            <w:r w:rsidR="005579E1"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Steve Zimmerman 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Miss </w:t>
                            </w: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Amanda </w:t>
                            </w:r>
                            <w:proofErr w:type="spellStart"/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Goin</w:t>
                            </w:r>
                            <w:proofErr w:type="spellEnd"/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(Student Teacher)</w:t>
                            </w:r>
                          </w:p>
                          <w:p w:rsidR="00ED0E9F" w:rsidRPr="00C80A6A" w:rsidRDefault="00C80A6A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South Central High School</w:t>
                            </w:r>
                            <w:r w:rsidR="00604BCF"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Farina</w:t>
                            </w:r>
                            <w:r w:rsidR="00604BCF"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Mr. Randy Comer*</w:t>
                            </w:r>
                          </w:p>
                          <w:p w:rsidR="005579E1" w:rsidRPr="00C80A6A" w:rsidRDefault="00C80A6A" w:rsidP="005579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Casey-Westfield</w:t>
                            </w:r>
                            <w:r w:rsidR="005579E1"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Mr. </w:t>
                            </w: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Bryan Bennett</w:t>
                            </w:r>
                          </w:p>
                          <w:p w:rsidR="005579E1" w:rsidRPr="00C80A6A" w:rsidRDefault="00C80A6A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Martinsville High School</w:t>
                            </w:r>
                            <w:r w:rsidR="005579E1"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80A6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Mr. Brian Haskins</w:t>
                            </w:r>
                          </w:p>
                          <w:p w:rsidR="005579E1" w:rsidRDefault="00527326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Macon County AITC </w:t>
                            </w:r>
                            <w:proofErr w:type="spellStart"/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Agucation</w:t>
                            </w:r>
                            <w:proofErr w:type="spellEnd"/>
                            <w:r w:rsidRPr="005273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Presentation- Decatur, IL</w:t>
                            </w:r>
                          </w:p>
                          <w:p w:rsidR="00992F68" w:rsidRDefault="00992F68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St. Elmo High School- Mr. Doug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Thurnau</w:t>
                            </w:r>
                            <w:proofErr w:type="spellEnd"/>
                          </w:p>
                          <w:p w:rsidR="00992F68" w:rsidRDefault="00992F68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Altamont High School- Mr. Wes Wise*</w:t>
                            </w:r>
                          </w:p>
                          <w:p w:rsidR="00992F68" w:rsidRDefault="00992F68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Vandalia Agriculture Department at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Okaw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Vocational Center- Mr. Jay Little</w:t>
                            </w:r>
                          </w:p>
                          <w:p w:rsidR="00992F68" w:rsidRDefault="00992F68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Newton High School- Mr. Brock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Tarr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Mr. Travis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Tarr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992F68" w:rsidRDefault="00992F68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Teutopolis High School- Mr. Daryl Miller</w:t>
                            </w:r>
                          </w:p>
                          <w:p w:rsidR="00992F68" w:rsidRDefault="00992F68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Pana High School- Mr. Brian Wood</w:t>
                            </w:r>
                          </w:p>
                          <w:p w:rsidR="00992F68" w:rsidRDefault="00992F68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Cowden High School- Mr. Dave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Wojcik</w:t>
                            </w:r>
                            <w:proofErr w:type="spellEnd"/>
                          </w:p>
                          <w:p w:rsidR="00992F68" w:rsidRDefault="00992F68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Ramsey High School- Mr. Matt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Belusko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992F68" w:rsidRPr="00992F68" w:rsidRDefault="00992F68" w:rsidP="00992F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Mulberry Grove High School- Mr. Matt Elam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CDBD" id="_x0000_s1030" type="#_x0000_t202" style="position:absolute;margin-left:3.75pt;margin-top:40.5pt;width:522.75pt;height:28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992F68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41252" w:rsidRPr="003F50E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Meetings</w:t>
                      </w:r>
                      <w:r w:rsidRPr="003F50E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92F68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5D24E9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</w:t>
                      </w:r>
                      <w:r w:rsidR="00992F68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>16</w:t>
                      </w:r>
                      <w:r w:rsidR="00541252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3F50E0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High </w:t>
                      </w:r>
                      <w:r w:rsidR="00541252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>S</w:t>
                      </w:r>
                      <w:r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5D24E9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084C86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>1</w:t>
                      </w:r>
                      <w:r w:rsidR="00992F68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>7</w:t>
                      </w:r>
                      <w:r w:rsidR="005D24E9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</w:t>
                      </w:r>
                      <w:r w:rsidR="00992F68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>, 5</w:t>
                      </w:r>
                      <w:r w:rsidR="00084C86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Administrators*, 1 Counselor</w:t>
                      </w:r>
                      <w:r w:rsidR="00BB63B7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>^</w:t>
                      </w:r>
                      <w:r w:rsidR="00992F68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>; 0 Postsecondary institutions</w:t>
                      </w:r>
                      <w:r w:rsidR="00527326" w:rsidRPr="00992F68">
                        <w:rPr>
                          <w:rFonts w:ascii="Times New Roman" w:hAnsi="Times New Roman" w:cs="Times New Roman"/>
                          <w:color w:val="000000"/>
                        </w:rPr>
                        <w:t>, AITC- 1</w:t>
                      </w:r>
                    </w:p>
                    <w:p w:rsidR="00914BB1" w:rsidRPr="00992F68" w:rsidRDefault="00527326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Chrisman</w:t>
                      </w:r>
                      <w:r w:rsidR="00C9702D"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A74D1"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High School</w:t>
                      </w:r>
                      <w:r w:rsidR="00914BB1"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4F4FA4"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Mr. </w:t>
                      </w:r>
                      <w:r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Eric Dixon^</w:t>
                      </w:r>
                    </w:p>
                    <w:p w:rsidR="009A193A" w:rsidRPr="00992F68" w:rsidRDefault="00527326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Jamaica</w:t>
                      </w:r>
                      <w:r w:rsidR="00604BCF"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992F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Mr. Jeff Ford</w:t>
                      </w:r>
                    </w:p>
                    <w:p w:rsidR="005579E1" w:rsidRPr="00527326" w:rsidRDefault="00527326" w:rsidP="005579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Heartland Tech Academy</w:t>
                      </w:r>
                      <w:r w:rsidR="005579E1"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Mr. </w:t>
                      </w: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Steve Carlson*</w:t>
                      </w:r>
                    </w:p>
                    <w:p w:rsidR="005579E1" w:rsidRPr="00C80A6A" w:rsidRDefault="00C80A6A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Greenville</w:t>
                      </w:r>
                      <w:r w:rsidR="005579E1"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Mr. </w:t>
                      </w: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Steve Zimmerman and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Miss </w:t>
                      </w: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Amanda </w:t>
                      </w:r>
                      <w:proofErr w:type="spellStart"/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Goin</w:t>
                      </w:r>
                      <w:proofErr w:type="spellEnd"/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(Student Teacher)</w:t>
                      </w:r>
                    </w:p>
                    <w:p w:rsidR="00ED0E9F" w:rsidRPr="00C80A6A" w:rsidRDefault="00C80A6A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South Central High School</w:t>
                      </w:r>
                      <w:r w:rsidR="00604BCF"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Farina</w:t>
                      </w:r>
                      <w:r w:rsidR="00604BCF"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Mr. Randy Comer*</w:t>
                      </w:r>
                    </w:p>
                    <w:p w:rsidR="005579E1" w:rsidRPr="00C80A6A" w:rsidRDefault="00C80A6A" w:rsidP="005579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Casey-Westfield</w:t>
                      </w:r>
                      <w:r w:rsidR="005579E1"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Mr. </w:t>
                      </w: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Bryan Bennett</w:t>
                      </w:r>
                    </w:p>
                    <w:p w:rsidR="005579E1" w:rsidRPr="00C80A6A" w:rsidRDefault="00C80A6A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Martinsville High School</w:t>
                      </w:r>
                      <w:r w:rsidR="005579E1"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C80A6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Mr. Brian Haskins</w:t>
                      </w:r>
                    </w:p>
                    <w:p w:rsidR="005579E1" w:rsidRDefault="00527326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Macon County AITC </w:t>
                      </w:r>
                      <w:proofErr w:type="spellStart"/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Agucation</w:t>
                      </w:r>
                      <w:proofErr w:type="spellEnd"/>
                      <w:r w:rsidRPr="005273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Presentation- Decatur, IL</w:t>
                      </w:r>
                    </w:p>
                    <w:p w:rsidR="00992F68" w:rsidRDefault="00992F68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St. Elmo High School- Mr. Doug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Thurnau</w:t>
                      </w:r>
                      <w:proofErr w:type="spellEnd"/>
                    </w:p>
                    <w:p w:rsidR="00992F68" w:rsidRDefault="00992F68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Altamont High School- Mr. Wes Wise*</w:t>
                      </w:r>
                    </w:p>
                    <w:p w:rsidR="00992F68" w:rsidRDefault="00992F68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Vandalia Agriculture Department at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Okaw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Vocational Center- Mr. Jay Little</w:t>
                      </w:r>
                    </w:p>
                    <w:p w:rsidR="00992F68" w:rsidRDefault="00992F68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Newton High School- Mr. Brock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Tarr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Mr. Travis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Tarr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992F68" w:rsidRDefault="00992F68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Teutopolis High School- Mr. Daryl Miller</w:t>
                      </w:r>
                    </w:p>
                    <w:p w:rsidR="00992F68" w:rsidRDefault="00992F68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Pana High School- Mr. Brian Wood</w:t>
                      </w:r>
                    </w:p>
                    <w:p w:rsidR="00992F68" w:rsidRDefault="00992F68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Cowden High School- Mr. Dave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Wojcik</w:t>
                      </w:r>
                      <w:proofErr w:type="spellEnd"/>
                    </w:p>
                    <w:p w:rsidR="00992F68" w:rsidRDefault="00992F68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Ramsey High School- Mr. Matt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Belusko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992F68" w:rsidRPr="00992F68" w:rsidRDefault="00992F68" w:rsidP="00992F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Mulberry Grove High School- Mr. Matt Elam</w:t>
                      </w:r>
                    </w:p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1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52732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March</w:t>
                            </w:r>
                            <w:r w:rsidR="008E0BE1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2015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1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zXgrJ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2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52732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March</w:t>
                      </w:r>
                      <w:r w:rsidR="008E0BE1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2015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962"/>
    <w:multiLevelType w:val="hybridMultilevel"/>
    <w:tmpl w:val="E0BE7090"/>
    <w:lvl w:ilvl="0" w:tplc="C2FCF5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2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CE"/>
    <w:rsid w:val="00004A0D"/>
    <w:rsid w:val="00020ACC"/>
    <w:rsid w:val="00021FEC"/>
    <w:rsid w:val="00067F55"/>
    <w:rsid w:val="000816F9"/>
    <w:rsid w:val="00084C86"/>
    <w:rsid w:val="00097FC4"/>
    <w:rsid w:val="000B77FE"/>
    <w:rsid w:val="000C55A1"/>
    <w:rsid w:val="000D01C6"/>
    <w:rsid w:val="000E2346"/>
    <w:rsid w:val="000F3ECB"/>
    <w:rsid w:val="00111FAC"/>
    <w:rsid w:val="00216984"/>
    <w:rsid w:val="002170DB"/>
    <w:rsid w:val="00217F17"/>
    <w:rsid w:val="002A4ECB"/>
    <w:rsid w:val="002B39E6"/>
    <w:rsid w:val="002C1995"/>
    <w:rsid w:val="002C3FD0"/>
    <w:rsid w:val="002C7336"/>
    <w:rsid w:val="002E7E3A"/>
    <w:rsid w:val="00306283"/>
    <w:rsid w:val="0036592A"/>
    <w:rsid w:val="00374BD8"/>
    <w:rsid w:val="003A65CF"/>
    <w:rsid w:val="003C76C4"/>
    <w:rsid w:val="003D0E21"/>
    <w:rsid w:val="003D16CE"/>
    <w:rsid w:val="003D3D9C"/>
    <w:rsid w:val="003D6467"/>
    <w:rsid w:val="003F50E0"/>
    <w:rsid w:val="0040768C"/>
    <w:rsid w:val="00413355"/>
    <w:rsid w:val="004140D1"/>
    <w:rsid w:val="00432B3D"/>
    <w:rsid w:val="00486F58"/>
    <w:rsid w:val="004B2773"/>
    <w:rsid w:val="004B3A6D"/>
    <w:rsid w:val="004F4FA4"/>
    <w:rsid w:val="00516BCE"/>
    <w:rsid w:val="00527326"/>
    <w:rsid w:val="0053764C"/>
    <w:rsid w:val="00541252"/>
    <w:rsid w:val="0055056A"/>
    <w:rsid w:val="005579E1"/>
    <w:rsid w:val="00562195"/>
    <w:rsid w:val="00595290"/>
    <w:rsid w:val="005B0DE9"/>
    <w:rsid w:val="005D24E9"/>
    <w:rsid w:val="005D5DB4"/>
    <w:rsid w:val="005D7F49"/>
    <w:rsid w:val="00604BCF"/>
    <w:rsid w:val="0067154E"/>
    <w:rsid w:val="0069589B"/>
    <w:rsid w:val="00751151"/>
    <w:rsid w:val="0075596F"/>
    <w:rsid w:val="007920BE"/>
    <w:rsid w:val="00796CCC"/>
    <w:rsid w:val="007A3411"/>
    <w:rsid w:val="007E241E"/>
    <w:rsid w:val="007F0267"/>
    <w:rsid w:val="00811870"/>
    <w:rsid w:val="00816870"/>
    <w:rsid w:val="008354F0"/>
    <w:rsid w:val="0087280E"/>
    <w:rsid w:val="00880228"/>
    <w:rsid w:val="008A0976"/>
    <w:rsid w:val="008A7B38"/>
    <w:rsid w:val="008C5060"/>
    <w:rsid w:val="008D46D5"/>
    <w:rsid w:val="008E0BE1"/>
    <w:rsid w:val="008E5E6D"/>
    <w:rsid w:val="00903B78"/>
    <w:rsid w:val="00911A70"/>
    <w:rsid w:val="00913617"/>
    <w:rsid w:val="00913E62"/>
    <w:rsid w:val="00914B15"/>
    <w:rsid w:val="00914BB1"/>
    <w:rsid w:val="009541F2"/>
    <w:rsid w:val="00986B7E"/>
    <w:rsid w:val="00992F68"/>
    <w:rsid w:val="009A193A"/>
    <w:rsid w:val="009B0B50"/>
    <w:rsid w:val="009C315F"/>
    <w:rsid w:val="009F4219"/>
    <w:rsid w:val="009F7620"/>
    <w:rsid w:val="00A3462A"/>
    <w:rsid w:val="00A36F34"/>
    <w:rsid w:val="00A82108"/>
    <w:rsid w:val="00AC7BFD"/>
    <w:rsid w:val="00AE7CA5"/>
    <w:rsid w:val="00AF695B"/>
    <w:rsid w:val="00B07193"/>
    <w:rsid w:val="00B35C9C"/>
    <w:rsid w:val="00B704F9"/>
    <w:rsid w:val="00B74892"/>
    <w:rsid w:val="00B75B0A"/>
    <w:rsid w:val="00B77931"/>
    <w:rsid w:val="00B80582"/>
    <w:rsid w:val="00B81620"/>
    <w:rsid w:val="00B96B6E"/>
    <w:rsid w:val="00BA74D1"/>
    <w:rsid w:val="00BB453A"/>
    <w:rsid w:val="00BB63B7"/>
    <w:rsid w:val="00C37303"/>
    <w:rsid w:val="00C462BE"/>
    <w:rsid w:val="00C478DD"/>
    <w:rsid w:val="00C53322"/>
    <w:rsid w:val="00C72CF8"/>
    <w:rsid w:val="00C80A6A"/>
    <w:rsid w:val="00C9702D"/>
    <w:rsid w:val="00CA2225"/>
    <w:rsid w:val="00CA3891"/>
    <w:rsid w:val="00CA5B0E"/>
    <w:rsid w:val="00CA74F0"/>
    <w:rsid w:val="00CD3B9E"/>
    <w:rsid w:val="00D141FE"/>
    <w:rsid w:val="00D31489"/>
    <w:rsid w:val="00D32F30"/>
    <w:rsid w:val="00D722B4"/>
    <w:rsid w:val="00D93E23"/>
    <w:rsid w:val="00DC78E9"/>
    <w:rsid w:val="00E06D62"/>
    <w:rsid w:val="00E13EAD"/>
    <w:rsid w:val="00EB6CCC"/>
    <w:rsid w:val="00EC33A8"/>
    <w:rsid w:val="00ED0E9F"/>
    <w:rsid w:val="00EF5556"/>
    <w:rsid w:val="00F3191F"/>
    <w:rsid w:val="00F52734"/>
    <w:rsid w:val="00F61006"/>
    <w:rsid w:val="00F82D64"/>
    <w:rsid w:val="00F92712"/>
    <w:rsid w:val="00FB4A5E"/>
    <w:rsid w:val="00FC465C"/>
    <w:rsid w:val="00FD7A57"/>
    <w:rsid w:val="00FE36F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84C41-CE58-40ED-9285-FAE366C4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10</cp:revision>
  <cp:lastPrinted>2014-12-17T20:45:00Z</cp:lastPrinted>
  <dcterms:created xsi:type="dcterms:W3CDTF">2015-03-09T22:25:00Z</dcterms:created>
  <dcterms:modified xsi:type="dcterms:W3CDTF">2015-04-06T18:52:00Z</dcterms:modified>
</cp:coreProperties>
</file>